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A553D" w14:textId="77777777" w:rsidR="00876069" w:rsidRDefault="00876069" w:rsidP="00876069">
      <w:pPr>
        <w:pStyle w:val="10"/>
        <w:rPr>
          <w:lang w:val="en-US"/>
        </w:rPr>
      </w:pPr>
      <w:r>
        <w:rPr>
          <w:lang w:eastAsia="ru-RU"/>
        </w:rPr>
        <w:drawing>
          <wp:inline distT="0" distB="0" distL="0" distR="0" wp14:anchorId="58B533C2" wp14:editId="3A8F7A96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4D5B6" w14:textId="77777777" w:rsidR="00876069" w:rsidRDefault="00876069" w:rsidP="00876069">
      <w:pPr>
        <w:pStyle w:val="10"/>
        <w:rPr>
          <w:sz w:val="10"/>
          <w:szCs w:val="10"/>
          <w:lang w:val="en-US"/>
        </w:rPr>
      </w:pPr>
    </w:p>
    <w:p w14:paraId="5E8764B5" w14:textId="77777777" w:rsidR="00876069" w:rsidRDefault="00876069" w:rsidP="00876069">
      <w:pPr>
        <w:pStyle w:val="10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0B2F596F" w14:textId="77777777" w:rsidR="00876069" w:rsidRDefault="00876069" w:rsidP="00876069">
      <w:pPr>
        <w:pStyle w:val="20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876069" w14:paraId="206FBC3F" w14:textId="77777777" w:rsidTr="00876069">
        <w:tc>
          <w:tcPr>
            <w:tcW w:w="2409" w:type="dxa"/>
          </w:tcPr>
          <w:p w14:paraId="3286BD75" w14:textId="1F02C1EC" w:rsidR="00876069" w:rsidRDefault="00344A47">
            <w:pPr>
              <w:ind w:firstLine="317"/>
            </w:pPr>
            <w:r>
              <w:t>от 04.03.2026</w:t>
            </w:r>
          </w:p>
        </w:tc>
        <w:tc>
          <w:tcPr>
            <w:tcW w:w="567" w:type="dxa"/>
            <w:hideMark/>
          </w:tcPr>
          <w:p w14:paraId="761F0BF0" w14:textId="77777777" w:rsidR="00876069" w:rsidRDefault="00876069">
            <w:pPr>
              <w:pStyle w:val="10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2019FF9C" w14:textId="52AA0BF0" w:rsidR="00876069" w:rsidRDefault="00344A47">
            <w:pPr>
              <w:ind w:firstLine="176"/>
            </w:pPr>
            <w:r>
              <w:t>316-па</w:t>
            </w:r>
          </w:p>
        </w:tc>
      </w:tr>
    </w:tbl>
    <w:p w14:paraId="799575AE" w14:textId="77777777" w:rsidR="00876069" w:rsidRDefault="00876069" w:rsidP="00876069">
      <w:pPr>
        <w:pStyle w:val="10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75D08846" w14:textId="77777777" w:rsidR="00876069" w:rsidRDefault="00876069" w:rsidP="00876069">
      <w:pPr>
        <w:pStyle w:val="10"/>
      </w:pPr>
      <w:r>
        <w:t>Кашира</w:t>
      </w:r>
    </w:p>
    <w:p w14:paraId="5F618080" w14:textId="77777777" w:rsidR="00603EBE" w:rsidRDefault="00603EBE" w:rsidP="00603EBE"/>
    <w:p w14:paraId="397AAF81" w14:textId="77777777" w:rsidR="007C00F4" w:rsidRDefault="00D82DDA" w:rsidP="00D82DDA">
      <w:pPr>
        <w:ind w:firstLine="0"/>
      </w:pPr>
      <w:r>
        <w:t>О проведении </w:t>
      </w:r>
      <w:r w:rsidR="007C00F4">
        <w:t xml:space="preserve">зимней Спартакиады  </w:t>
      </w:r>
      <w:r>
        <w:br/>
      </w:r>
      <w:r w:rsidR="007C00F4">
        <w:t>призывной и допризывной молодежи </w:t>
      </w:r>
    </w:p>
    <w:p w14:paraId="5968480B" w14:textId="7819C8B4" w:rsidR="00D82DDA" w:rsidRDefault="00D82DDA" w:rsidP="00D82DDA">
      <w:pPr>
        <w:ind w:firstLine="0"/>
      </w:pPr>
      <w:r>
        <w:t>«</w:t>
      </w:r>
      <w:r w:rsidR="007C00F4">
        <w:t>Вместе с</w:t>
      </w:r>
      <w:r>
        <w:t xml:space="preserve"> ГТО!»</w:t>
      </w:r>
      <w:r w:rsidR="007C00F4">
        <w:t xml:space="preserve"> </w:t>
      </w:r>
      <w:r>
        <w:t>городского округа Кашира</w:t>
      </w:r>
      <w:r w:rsidR="00BF2DFD">
        <w:t xml:space="preserve">, </w:t>
      </w:r>
    </w:p>
    <w:p w14:paraId="4BE7391C" w14:textId="3D369317" w:rsidR="00BF2DFD" w:rsidRDefault="00BF2DFD" w:rsidP="00D82DDA">
      <w:pPr>
        <w:ind w:firstLine="0"/>
      </w:pPr>
      <w:r>
        <w:t>посвященного 670-летию города Кашира</w:t>
      </w:r>
    </w:p>
    <w:p w14:paraId="023341CD" w14:textId="77777777" w:rsidR="00D82DDA" w:rsidRPr="00681B4B" w:rsidRDefault="00D82DDA" w:rsidP="00D82DDA">
      <w:pPr>
        <w:ind w:firstLine="0"/>
      </w:pPr>
    </w:p>
    <w:p w14:paraId="44B247B5" w14:textId="55E5861F" w:rsidR="00F903E8" w:rsidRDefault="00706159" w:rsidP="00CE250F">
      <w:pPr>
        <w:tabs>
          <w:tab w:val="left" w:pos="709"/>
        </w:tabs>
        <w:suppressAutoHyphens/>
      </w:pPr>
      <w:r w:rsidRPr="001853EB">
        <w:t>В соответствии с Федеральным законом от 20.03.2025 №</w:t>
      </w:r>
      <w:r w:rsidR="00C90D59">
        <w:t xml:space="preserve"> </w:t>
      </w:r>
      <w:r w:rsidRPr="001853EB">
        <w:t xml:space="preserve">33-ФЗ </w:t>
      </w:r>
      <w:r>
        <w:br/>
      </w:r>
      <w:r w:rsidRPr="001853EB">
        <w:t>«Об общих принципах организации местного самоуправления в единой системе публичной власти»,</w:t>
      </w:r>
      <w:r w:rsidR="0037469B" w:rsidRPr="0037469B">
        <w:t xml:space="preserve"> </w:t>
      </w:r>
      <w:r w:rsidR="00F903E8">
        <w:t>Федеральным</w:t>
      </w:r>
      <w:r w:rsidR="00F903E8" w:rsidRPr="005954C0">
        <w:t xml:space="preserve"> закон</w:t>
      </w:r>
      <w:r w:rsidR="00F903E8">
        <w:t>ом</w:t>
      </w:r>
      <w:r w:rsidR="00F903E8" w:rsidRPr="005954C0">
        <w:t xml:space="preserve"> от 06.10.2003</w:t>
      </w:r>
      <w:r w:rsidR="00127B89">
        <w:t xml:space="preserve"> </w:t>
      </w:r>
      <w:r w:rsidR="00F903E8">
        <w:t>№</w:t>
      </w:r>
      <w:r w:rsidR="00CA124B">
        <w:t xml:space="preserve"> </w:t>
      </w:r>
      <w:r w:rsidR="00F903E8" w:rsidRPr="005954C0">
        <w:t xml:space="preserve">131-ФЗ </w:t>
      </w:r>
      <w:r w:rsidR="00F903E8">
        <w:t>«</w:t>
      </w:r>
      <w:r w:rsidR="00F903E8" w:rsidRPr="007B2AC1">
        <w:t>Об общих принципах организации местного самоуправления</w:t>
      </w:r>
      <w:r w:rsidR="00127B89">
        <w:t xml:space="preserve"> </w:t>
      </w:r>
      <w:r w:rsidR="00F903E8" w:rsidRPr="007B2AC1">
        <w:t>в Российской Федерации</w:t>
      </w:r>
      <w:r w:rsidR="00F903E8">
        <w:t xml:space="preserve">», </w:t>
      </w:r>
      <w:r w:rsidR="00F903E8" w:rsidRPr="00A46268">
        <w:t>Уставом городского округа Кашира Московской области,</w:t>
      </w:r>
      <w:r w:rsidR="00127B89">
        <w:br/>
      </w:r>
      <w:r w:rsidR="00F903E8" w:rsidRPr="00A46268">
        <w:t xml:space="preserve">с целью реализации муниципальной программы «Спорт», утвержденной постановлением администрации городского округа Кашира от 07.12.2022 </w:t>
      </w:r>
      <w:r w:rsidR="00CA124B">
        <w:br/>
      </w:r>
      <w:r w:rsidR="00F903E8" w:rsidRPr="00A46268">
        <w:t>№</w:t>
      </w:r>
      <w:r w:rsidR="00127B89">
        <w:t xml:space="preserve"> </w:t>
      </w:r>
      <w:r w:rsidR="00F903E8" w:rsidRPr="00A46268">
        <w:t>4110-па (</w:t>
      </w:r>
      <w:r w:rsidR="00F903E8">
        <w:t>с изменениями</w:t>
      </w:r>
      <w:r w:rsidR="00F903E8" w:rsidRPr="00A46268">
        <w:t>)</w:t>
      </w:r>
      <w:r w:rsidR="00F903E8" w:rsidRPr="00681B4B">
        <w:t xml:space="preserve">, </w:t>
      </w:r>
    </w:p>
    <w:p w14:paraId="29C9AF4A" w14:textId="77777777" w:rsidR="00F903E8" w:rsidRDefault="00F903E8" w:rsidP="00CE250F">
      <w:pPr>
        <w:tabs>
          <w:tab w:val="left" w:pos="709"/>
        </w:tabs>
        <w:suppressAutoHyphens/>
      </w:pPr>
    </w:p>
    <w:p w14:paraId="0675C26D" w14:textId="21573645" w:rsidR="00F903E8" w:rsidRDefault="00F903E8" w:rsidP="00CE250F">
      <w:pPr>
        <w:tabs>
          <w:tab w:val="left" w:pos="709"/>
        </w:tabs>
        <w:suppressAutoHyphens/>
        <w:jc w:val="center"/>
      </w:pPr>
      <w:r w:rsidRPr="00681B4B">
        <w:t>ПОСТАНОВЛЯЮ:</w:t>
      </w:r>
    </w:p>
    <w:p w14:paraId="6EB070A3" w14:textId="77777777" w:rsidR="00F903E8" w:rsidRDefault="00F903E8" w:rsidP="00CE250F">
      <w:pPr>
        <w:tabs>
          <w:tab w:val="left" w:pos="709"/>
        </w:tabs>
      </w:pPr>
    </w:p>
    <w:p w14:paraId="7C93F188" w14:textId="6ADB1388" w:rsidR="00787660" w:rsidRPr="00787660" w:rsidRDefault="00787660" w:rsidP="00787660">
      <w:pPr>
        <w:rPr>
          <w:rFonts w:eastAsia="Times New Roman"/>
          <w:bCs/>
          <w:lang w:eastAsia="ru-RU"/>
        </w:rPr>
      </w:pPr>
      <w:r w:rsidRPr="00787660">
        <w:rPr>
          <w:rFonts w:eastAsia="Times New Roman"/>
          <w:bCs/>
          <w:lang w:eastAsia="ru-RU"/>
        </w:rPr>
        <w:t>1.</w:t>
      </w:r>
      <w:r w:rsidR="00BF2DFD">
        <w:rPr>
          <w:rFonts w:eastAsia="Times New Roman"/>
          <w:lang w:eastAsia="ru-RU"/>
        </w:rPr>
        <w:t> </w:t>
      </w:r>
      <w:r w:rsidR="00E04EF4">
        <w:rPr>
          <w:rFonts w:eastAsia="Times New Roman"/>
          <w:lang w:eastAsia="ru-RU"/>
        </w:rPr>
        <w:t>Отделу по</w:t>
      </w:r>
      <w:r>
        <w:rPr>
          <w:rFonts w:eastAsia="Times New Roman"/>
          <w:lang w:eastAsia="ru-RU"/>
        </w:rPr>
        <w:t xml:space="preserve"> спорт</w:t>
      </w:r>
      <w:r w:rsidR="00E04EF4">
        <w:rPr>
          <w:rFonts w:eastAsia="Times New Roman"/>
          <w:lang w:eastAsia="ru-RU"/>
        </w:rPr>
        <w:t>у</w:t>
      </w:r>
      <w:r>
        <w:rPr>
          <w:rFonts w:eastAsia="Times New Roman"/>
          <w:lang w:eastAsia="ru-RU"/>
        </w:rPr>
        <w:t xml:space="preserve"> и молодежной политик</w:t>
      </w:r>
      <w:r w:rsidR="00E04EF4">
        <w:rPr>
          <w:rFonts w:eastAsia="Times New Roman"/>
          <w:lang w:eastAsia="ru-RU"/>
        </w:rPr>
        <w:t>е управления культуры, спорта и молодежной политики</w:t>
      </w:r>
      <w:r w:rsidRPr="00787660">
        <w:rPr>
          <w:rFonts w:eastAsia="Times New Roman"/>
          <w:lang w:eastAsia="ru-RU"/>
        </w:rPr>
        <w:t xml:space="preserve"> администрации </w:t>
      </w:r>
      <w:r w:rsidRPr="00787660">
        <w:rPr>
          <w:rFonts w:eastAsia="Times New Roman"/>
          <w:bCs/>
          <w:lang w:eastAsia="ru-RU"/>
        </w:rPr>
        <w:t>городского округа Кашира (Лощинина Н.Е.)</w:t>
      </w:r>
      <w:r w:rsidR="00BF2DFD">
        <w:t xml:space="preserve"> совместно</w:t>
      </w:r>
      <w:r w:rsidR="00E04EF4">
        <w:t xml:space="preserve"> </w:t>
      </w:r>
      <w:r w:rsidR="00BF2DFD">
        <w:t xml:space="preserve">с Управлением образования администрации городского округа Кашира (Марухин В.А.) организовать проведение </w:t>
      </w:r>
      <w:r w:rsidR="007C00F4">
        <w:t>з</w:t>
      </w:r>
      <w:r w:rsidR="00BF2DFD">
        <w:t>имне</w:t>
      </w:r>
      <w:r w:rsidR="007C00F4">
        <w:t>й</w:t>
      </w:r>
      <w:r w:rsidR="00BF2DFD">
        <w:t xml:space="preserve"> </w:t>
      </w:r>
      <w:r w:rsidR="007C00F4">
        <w:t>Спартакиады призывной и допризывной молодежи</w:t>
      </w:r>
      <w:r w:rsidR="00BF2DFD">
        <w:t xml:space="preserve"> </w:t>
      </w:r>
      <w:r w:rsidR="00BF2DFD" w:rsidRPr="00A47363">
        <w:t>«</w:t>
      </w:r>
      <w:r w:rsidR="007C00F4">
        <w:t>Вместе с</w:t>
      </w:r>
      <w:r w:rsidR="00BF2DFD" w:rsidRPr="00A47363">
        <w:t xml:space="preserve"> ГТО!» городского округа Кашира</w:t>
      </w:r>
      <w:r w:rsidR="00BF2DFD">
        <w:t xml:space="preserve">, посвященного 670-летию города Кашира (далее - </w:t>
      </w:r>
      <w:r w:rsidR="007C00F4">
        <w:t>Спартакиада</w:t>
      </w:r>
      <w:r w:rsidR="00BF2DFD">
        <w:t xml:space="preserve">) </w:t>
      </w:r>
      <w:r w:rsidR="007C00F4">
        <w:t>04</w:t>
      </w:r>
      <w:r w:rsidR="00BF2DFD">
        <w:t>.0</w:t>
      </w:r>
      <w:r w:rsidR="007C00F4">
        <w:t>3</w:t>
      </w:r>
      <w:r w:rsidR="00BF2DFD">
        <w:t>.2026 на спортивной базе МАУ «Спортклуб «Кашира» имени Н.П. Елисеева» (ДС «Юбилейный»).</w:t>
      </w:r>
    </w:p>
    <w:p w14:paraId="402E24DA" w14:textId="3B47EDBD" w:rsidR="00BF2DFD" w:rsidRDefault="00BF2DFD" w:rsidP="00BF2DFD">
      <w:pPr>
        <w:ind w:firstLine="708"/>
      </w:pPr>
      <w:r>
        <w:t>2. Управлению образования администрации городского округа Кашира (Марухин В.А.) обеспечить:</w:t>
      </w:r>
    </w:p>
    <w:p w14:paraId="454895D0" w14:textId="183229E6" w:rsidR="00BF2DFD" w:rsidRDefault="00BF2DFD" w:rsidP="00BF2DFD">
      <w:pPr>
        <w:ind w:firstLine="708"/>
      </w:pPr>
      <w:r>
        <w:t xml:space="preserve">2.1. Участие сборных команд общеобразовательных учреждений, обучающихся </w:t>
      </w:r>
      <w:r w:rsidR="007C00F4">
        <w:t>10 и 11</w:t>
      </w:r>
      <w:r>
        <w:t xml:space="preserve"> классов в </w:t>
      </w:r>
      <w:r w:rsidR="007C00F4">
        <w:t>Спартакиаде</w:t>
      </w:r>
      <w:r>
        <w:t>.</w:t>
      </w:r>
    </w:p>
    <w:p w14:paraId="0CA82581" w14:textId="55089436" w:rsidR="00BF2DFD" w:rsidRDefault="00BF2DFD" w:rsidP="00BF2DFD">
      <w:pPr>
        <w:ind w:firstLine="708"/>
      </w:pPr>
      <w:r>
        <w:t>2.2. Участие методиста МБОУ «СОШ - интернат»</w:t>
      </w:r>
      <w:r w:rsidR="003A6195">
        <w:t xml:space="preserve"> </w:t>
      </w:r>
      <w:r w:rsidR="003A6195">
        <w:br/>
      </w:r>
      <w:r>
        <w:t xml:space="preserve">Кудрявцевой Т.В. во время проведения </w:t>
      </w:r>
      <w:r w:rsidR="007C00F4">
        <w:t>Спартакиады</w:t>
      </w:r>
      <w:r>
        <w:t xml:space="preserve"> в качестве главного судьи.</w:t>
      </w:r>
    </w:p>
    <w:p w14:paraId="29B390A5" w14:textId="17DE366A" w:rsidR="00BF2DFD" w:rsidRDefault="00BF2DFD" w:rsidP="00BF2DFD">
      <w:pPr>
        <w:ind w:firstLine="708"/>
      </w:pPr>
      <w:r>
        <w:t>3.</w:t>
      </w:r>
      <w:r w:rsidR="0044147D">
        <w:t> </w:t>
      </w:r>
      <w:r>
        <w:t>МАУ «Спортклуб «Кашира» имени Н.П. Елисеева»</w:t>
      </w:r>
      <w:r w:rsidR="003A6195">
        <w:br/>
      </w:r>
      <w:r>
        <w:t>(</w:t>
      </w:r>
      <w:proofErr w:type="spellStart"/>
      <w:r>
        <w:t>Княжничева</w:t>
      </w:r>
      <w:proofErr w:type="spellEnd"/>
      <w:r w:rsidR="003A6195">
        <w:t xml:space="preserve"> </w:t>
      </w:r>
      <w:r>
        <w:t>С.С.)</w:t>
      </w:r>
      <w:r w:rsidRPr="0047616C">
        <w:t xml:space="preserve"> </w:t>
      </w:r>
      <w:r>
        <w:t>обеспечить:</w:t>
      </w:r>
      <w:r w:rsidRPr="00B55184">
        <w:t xml:space="preserve"> </w:t>
      </w:r>
    </w:p>
    <w:p w14:paraId="68C0C80E" w14:textId="3F1CF1DE" w:rsidR="00BF2DFD" w:rsidRDefault="00BF2DFD" w:rsidP="00BF2DFD">
      <w:pPr>
        <w:ind w:firstLine="708"/>
      </w:pPr>
      <w:r>
        <w:t xml:space="preserve">3.1. </w:t>
      </w:r>
      <w:r w:rsidR="00893E7A">
        <w:t>Участие сотрудников Центра тестирования ГТО в подготовке                     и проведении Спартакиады.</w:t>
      </w:r>
    </w:p>
    <w:p w14:paraId="46C7B12E" w14:textId="1BF7FAFE" w:rsidR="00BF2DFD" w:rsidRDefault="00BF2DFD" w:rsidP="00BF2DFD">
      <w:pPr>
        <w:ind w:firstLine="708"/>
      </w:pPr>
      <w:r>
        <w:t>3.2. </w:t>
      </w:r>
      <w:r w:rsidR="00893E7A">
        <w:t>Подготовку мест для проведения Спартакиады, необходимый инвентарь, оборудование.</w:t>
      </w:r>
    </w:p>
    <w:p w14:paraId="75E5015B" w14:textId="227935D1" w:rsidR="00BF2DFD" w:rsidRDefault="00BF2DFD" w:rsidP="00BF2DFD">
      <w:pPr>
        <w:ind w:firstLine="708"/>
      </w:pPr>
      <w:r>
        <w:t>3.3</w:t>
      </w:r>
      <w:r w:rsidRPr="00B55184">
        <w:t>.</w:t>
      </w:r>
      <w:r>
        <w:t xml:space="preserve"> </w:t>
      </w:r>
      <w:r w:rsidR="00893E7A">
        <w:t>Необходимое количество спортивных судей.</w:t>
      </w:r>
    </w:p>
    <w:p w14:paraId="35161C30" w14:textId="5CF566A8" w:rsidR="00893E7A" w:rsidRDefault="00893E7A" w:rsidP="00BF2DFD">
      <w:pPr>
        <w:ind w:firstLine="708"/>
      </w:pPr>
      <w:r>
        <w:lastRenderedPageBreak/>
        <w:t>3.4. Медицинское сопровождение.</w:t>
      </w:r>
    </w:p>
    <w:p w14:paraId="6D72037B" w14:textId="65042274" w:rsidR="00BF2DFD" w:rsidRDefault="00BF2DFD" w:rsidP="00BF2DFD">
      <w:pPr>
        <w:ind w:firstLine="708"/>
      </w:pPr>
      <w:r>
        <w:t>4. МБУДО «Спортивная школа «КАШИРА» (</w:t>
      </w:r>
      <w:proofErr w:type="spellStart"/>
      <w:r>
        <w:t>Гречишникова</w:t>
      </w:r>
      <w:proofErr w:type="spellEnd"/>
      <w:r>
        <w:t xml:space="preserve"> И.Г.) обеспечить необходимое количество спортивных судей.</w:t>
      </w:r>
    </w:p>
    <w:p w14:paraId="161E3F06" w14:textId="09E50C99" w:rsidR="00893E7A" w:rsidRDefault="00893E7A" w:rsidP="00BF2DFD">
      <w:pPr>
        <w:ind w:firstLine="708"/>
      </w:pPr>
      <w:r>
        <w:t xml:space="preserve">5. </w:t>
      </w:r>
      <w:r w:rsidRPr="00BB470A">
        <w:t xml:space="preserve">Утвердить смету расходов на </w:t>
      </w:r>
      <w:r>
        <w:t>проведение</w:t>
      </w:r>
      <w:r w:rsidRPr="00BB470A">
        <w:t xml:space="preserve"> </w:t>
      </w:r>
      <w:r>
        <w:t>Спартакиады</w:t>
      </w:r>
      <w:r w:rsidRPr="00BB470A">
        <w:t xml:space="preserve"> в сумме                 </w:t>
      </w:r>
      <w:r w:rsidR="003A6195">
        <w:t>12564</w:t>
      </w:r>
      <w:r w:rsidRPr="00BB470A">
        <w:t xml:space="preserve"> (</w:t>
      </w:r>
      <w:r w:rsidR="003A6195">
        <w:t>двенадцать тысяч пятьсот шестьдесят четыре</w:t>
      </w:r>
      <w:r w:rsidRPr="00BB470A">
        <w:t>) рублей 00 копеек (приложение).</w:t>
      </w:r>
    </w:p>
    <w:p w14:paraId="49FC769A" w14:textId="644C6906" w:rsidR="00BF2DFD" w:rsidRPr="00C02D7D" w:rsidRDefault="00A40D71" w:rsidP="00BF2DFD">
      <w:pPr>
        <w:ind w:firstLine="708"/>
      </w:pPr>
      <w:r>
        <w:t>6</w:t>
      </w:r>
      <w:r w:rsidR="00BF2DFD">
        <w:t>. </w:t>
      </w:r>
      <w:r w:rsidR="00BF2DFD" w:rsidRPr="00FD44E3">
        <w:t>Предложить Государственному бюджетному учреждению</w:t>
      </w:r>
      <w:r w:rsidR="004602CB">
        <w:t xml:space="preserve"> </w:t>
      </w:r>
      <w:r w:rsidR="00BF2DFD" w:rsidRPr="00FD44E3">
        <w:t xml:space="preserve">здравоохранения Московской области «Каширская подстанция скорой медицинской помощи ГБУЗ МО «МОССМП» (Маслов К.В.) обеспечить беспрепятственный выезд медицинской бригады «Скорая помощь» </w:t>
      </w:r>
      <w:r w:rsidR="00CB039F">
        <w:br/>
      </w:r>
      <w:r w:rsidR="00BF2DFD" w:rsidRPr="00FD44E3">
        <w:t xml:space="preserve">по экстренному вызову к месту проведения </w:t>
      </w:r>
      <w:r w:rsidR="00893E7A">
        <w:t>Спартакиады</w:t>
      </w:r>
      <w:r w:rsidR="00BF2DFD" w:rsidRPr="00C02D7D">
        <w:t xml:space="preserve"> </w:t>
      </w:r>
      <w:r w:rsidR="00893E7A">
        <w:t>04</w:t>
      </w:r>
      <w:r w:rsidR="00BF2DFD">
        <w:t>.0</w:t>
      </w:r>
      <w:r w:rsidR="00893E7A">
        <w:t>3</w:t>
      </w:r>
      <w:r w:rsidR="00BF2DFD">
        <w:t>.</w:t>
      </w:r>
      <w:r w:rsidR="00BF2DFD" w:rsidRPr="00C02D7D">
        <w:t>202</w:t>
      </w:r>
      <w:r w:rsidR="004602CB">
        <w:t>6</w:t>
      </w:r>
      <w:r w:rsidR="00BF2DFD">
        <w:t xml:space="preserve"> </w:t>
      </w:r>
      <w:r w:rsidR="00BF2DFD" w:rsidRPr="00C02D7D">
        <w:t xml:space="preserve">с </w:t>
      </w:r>
      <w:r>
        <w:t>10</w:t>
      </w:r>
      <w:r w:rsidR="00BF2DFD" w:rsidRPr="00C02D7D">
        <w:t xml:space="preserve">.00 </w:t>
      </w:r>
      <w:r w:rsidR="00CB039F">
        <w:br/>
      </w:r>
      <w:r w:rsidR="00BF2DFD" w:rsidRPr="00C02D7D">
        <w:t>до 1</w:t>
      </w:r>
      <w:r>
        <w:t>4</w:t>
      </w:r>
      <w:r w:rsidR="00BF2DFD" w:rsidRPr="00C02D7D">
        <w:t>.00.</w:t>
      </w:r>
    </w:p>
    <w:p w14:paraId="4F35C147" w14:textId="7F84C3A2" w:rsidR="00BF2DFD" w:rsidRPr="00C02D7D" w:rsidRDefault="00A40D71" w:rsidP="00BF2DFD">
      <w:pPr>
        <w:ind w:firstLine="708"/>
      </w:pPr>
      <w:r>
        <w:t>7</w:t>
      </w:r>
      <w:r w:rsidR="00BF2DFD" w:rsidRPr="00C02D7D">
        <w:t>.</w:t>
      </w:r>
      <w:r w:rsidR="00BF2DFD">
        <w:t> </w:t>
      </w:r>
      <w:r w:rsidR="00BF2DFD" w:rsidRPr="00C02D7D">
        <w:t xml:space="preserve">Предложить отделу Министерства внутренних дел России </w:t>
      </w:r>
      <w:r w:rsidR="00CB039F">
        <w:br/>
      </w:r>
      <w:r w:rsidR="00BF2DFD" w:rsidRPr="00C02D7D">
        <w:t xml:space="preserve">по городскому округу Кашира (Троицкий В.Г.) обеспечить охрану общественного порядка и безопасность участников </w:t>
      </w:r>
      <w:r>
        <w:t>Спартакиады</w:t>
      </w:r>
      <w:r w:rsidR="00BF2DFD" w:rsidRPr="00C02D7D">
        <w:t xml:space="preserve"> в местах проведения Фестиваля </w:t>
      </w:r>
      <w:r w:rsidR="00893E7A">
        <w:t>04</w:t>
      </w:r>
      <w:r w:rsidR="00BF2DFD">
        <w:t>.0</w:t>
      </w:r>
      <w:r w:rsidR="00893E7A">
        <w:t>3</w:t>
      </w:r>
      <w:r w:rsidR="00BF2DFD">
        <w:t>.202</w:t>
      </w:r>
      <w:r w:rsidR="004602CB">
        <w:t>6</w:t>
      </w:r>
      <w:r w:rsidR="00BF2DFD" w:rsidRPr="00C02D7D">
        <w:t xml:space="preserve"> с </w:t>
      </w:r>
      <w:r>
        <w:t>10</w:t>
      </w:r>
      <w:r w:rsidR="00BF2DFD" w:rsidRPr="00C02D7D">
        <w:t>.00 до 1</w:t>
      </w:r>
      <w:r>
        <w:t>4</w:t>
      </w:r>
      <w:r w:rsidR="00BF2DFD" w:rsidRPr="00C02D7D">
        <w:t>.00.</w:t>
      </w:r>
    </w:p>
    <w:p w14:paraId="5C44B1B5" w14:textId="1F15DF52" w:rsidR="00BF2DFD" w:rsidRDefault="00A40D71" w:rsidP="00BF2DFD">
      <w:pPr>
        <w:ind w:firstLine="708"/>
      </w:pPr>
      <w:r>
        <w:t>8</w:t>
      </w:r>
      <w:r w:rsidR="00BF2DFD" w:rsidRPr="00C02D7D">
        <w:t>.</w:t>
      </w:r>
      <w:r w:rsidR="00BF2DFD">
        <w:t> </w:t>
      </w:r>
      <w:r w:rsidR="00BF2DFD" w:rsidRPr="005C3D65">
        <w:rPr>
          <w:bCs/>
          <w:lang w:val="x-none" w:eastAsia="x-none"/>
        </w:rPr>
        <w:t>Предложить ТУ №13 ГКУ МО «Мособлпожспас»</w:t>
      </w:r>
      <w:r w:rsidR="00BF2DFD">
        <w:t xml:space="preserve"> (Тимофеев И.В.) </w:t>
      </w:r>
      <w:r w:rsidR="00BF2DFD" w:rsidRPr="00FD44E3">
        <w:t xml:space="preserve">обеспечить противопожарную безопасность в месте проведения </w:t>
      </w:r>
      <w:r w:rsidR="00893E7A">
        <w:t>Спартакиады</w:t>
      </w:r>
      <w:r w:rsidR="00BF2DFD" w:rsidRPr="00C02D7D">
        <w:t xml:space="preserve"> </w:t>
      </w:r>
      <w:r w:rsidR="00893E7A">
        <w:t>04</w:t>
      </w:r>
      <w:r w:rsidR="00BF2DFD">
        <w:t>.0</w:t>
      </w:r>
      <w:r w:rsidR="00893E7A">
        <w:t>3</w:t>
      </w:r>
      <w:r w:rsidR="00BF2DFD">
        <w:t>.202</w:t>
      </w:r>
      <w:r w:rsidR="004602CB">
        <w:t>6</w:t>
      </w:r>
      <w:r w:rsidR="00BF2DFD" w:rsidRPr="00C02D7D">
        <w:t xml:space="preserve"> с </w:t>
      </w:r>
      <w:r>
        <w:t>10</w:t>
      </w:r>
      <w:r w:rsidR="00BF2DFD" w:rsidRPr="00C02D7D">
        <w:t xml:space="preserve">.00 до </w:t>
      </w:r>
      <w:r>
        <w:t>14</w:t>
      </w:r>
      <w:r w:rsidR="00BF2DFD" w:rsidRPr="00C02D7D">
        <w:t>.00.</w:t>
      </w:r>
    </w:p>
    <w:p w14:paraId="16134012" w14:textId="36249101" w:rsidR="00893E7A" w:rsidRDefault="00A40D71" w:rsidP="00893E7A">
      <w:pPr>
        <w:suppressAutoHyphens/>
        <w:ind w:firstLine="708"/>
      </w:pPr>
      <w:r>
        <w:t>9</w:t>
      </w:r>
      <w:r w:rsidR="00893E7A">
        <w:t>. </w:t>
      </w:r>
      <w:r w:rsidR="00893E7A" w:rsidRPr="0094713B">
        <w:t>Рекомендовать директору Государственного автономного профессионального образовательного учреждения Московской области «Профессиональный колледж «Московия» (</w:t>
      </w:r>
      <w:proofErr w:type="spellStart"/>
      <w:r w:rsidR="00893E7A">
        <w:t>Гречанников</w:t>
      </w:r>
      <w:proofErr w:type="spellEnd"/>
      <w:r w:rsidR="00893E7A">
        <w:t xml:space="preserve"> А.С.</w:t>
      </w:r>
      <w:r w:rsidR="00893E7A" w:rsidRPr="0094713B">
        <w:t>) обеспечить участие в Спартакиаде сборн</w:t>
      </w:r>
      <w:r w:rsidR="00893E7A">
        <w:t>ых команд структурного подразделения</w:t>
      </w:r>
      <w:r>
        <w:t xml:space="preserve"> </w:t>
      </w:r>
      <w:r>
        <w:br/>
      </w:r>
      <w:r w:rsidR="00893E7A">
        <w:t>в городском округе Кашира,</w:t>
      </w:r>
      <w:r w:rsidR="00893E7A" w:rsidRPr="0094713B">
        <w:t xml:space="preserve"> </w:t>
      </w:r>
      <w:r w:rsidR="00893E7A">
        <w:t>корпусов Каширы и Ожерелье (студенты</w:t>
      </w:r>
      <w:r>
        <w:t xml:space="preserve"> </w:t>
      </w:r>
      <w:r>
        <w:br/>
      </w:r>
      <w:r w:rsidR="00893E7A">
        <w:t>1</w:t>
      </w:r>
      <w:r>
        <w:t xml:space="preserve"> </w:t>
      </w:r>
      <w:r w:rsidR="00893E7A">
        <w:t>и 2 курс по 15 человек).</w:t>
      </w:r>
    </w:p>
    <w:p w14:paraId="52AD4D5D" w14:textId="0BDB8939" w:rsidR="00893E7A" w:rsidRDefault="00893E7A" w:rsidP="00893E7A">
      <w:pPr>
        <w:suppressAutoHyphens/>
        <w:ind w:firstLine="708"/>
      </w:pPr>
      <w:r>
        <w:t>1</w:t>
      </w:r>
      <w:r w:rsidR="00A40D71">
        <w:t>0</w:t>
      </w:r>
      <w:r>
        <w:t>. </w:t>
      </w:r>
      <w:r w:rsidRPr="00681B4B">
        <w:t xml:space="preserve">Рекомендовать директору </w:t>
      </w:r>
      <w:proofErr w:type="spellStart"/>
      <w:r w:rsidRPr="00681B4B">
        <w:t>Ожерельевского</w:t>
      </w:r>
      <w:proofErr w:type="spellEnd"/>
      <w:r w:rsidRPr="00681B4B">
        <w:t xml:space="preserve"> железнодорожного колледжа </w:t>
      </w:r>
      <w:r>
        <w:t>- филиал ПГУПС (Максимов</w:t>
      </w:r>
      <w:r w:rsidRPr="00681B4B">
        <w:t xml:space="preserve"> В.А</w:t>
      </w:r>
      <w:r>
        <w:t>.)</w:t>
      </w:r>
      <w:r w:rsidRPr="00681B4B">
        <w:t xml:space="preserve"> обеспечить участие</w:t>
      </w:r>
      <w:r w:rsidR="00A40D71">
        <w:t xml:space="preserve"> </w:t>
      </w:r>
      <w:r w:rsidR="00A40D71">
        <w:br/>
      </w:r>
      <w:r w:rsidRPr="00681B4B">
        <w:t xml:space="preserve">в Спартакиаде </w:t>
      </w:r>
      <w:r w:rsidRPr="0094713B">
        <w:t>сборн</w:t>
      </w:r>
      <w:r>
        <w:t>ых</w:t>
      </w:r>
      <w:r w:rsidRPr="0094713B">
        <w:t xml:space="preserve"> команд </w:t>
      </w:r>
      <w:r>
        <w:t>(студенты 1 и 2 курс по 15 человек).</w:t>
      </w:r>
    </w:p>
    <w:p w14:paraId="75AE1D3C" w14:textId="35549ECC" w:rsidR="00893E7A" w:rsidRPr="00C02D7D" w:rsidRDefault="00893E7A" w:rsidP="00893E7A">
      <w:pPr>
        <w:suppressAutoHyphens/>
        <w:ind w:firstLine="708"/>
      </w:pPr>
      <w:r>
        <w:t>1</w:t>
      </w:r>
      <w:r w:rsidR="00A40D71">
        <w:t>1</w:t>
      </w:r>
      <w:r>
        <w:t>. </w:t>
      </w:r>
      <w:r w:rsidRPr="00681B4B">
        <w:t>Рекомендовать директору</w:t>
      </w:r>
      <w:r>
        <w:t xml:space="preserve"> Каширского </w:t>
      </w:r>
      <w:r w:rsidRPr="00681B4B">
        <w:t>филиала</w:t>
      </w:r>
      <w:r w:rsidR="00A40D71">
        <w:t xml:space="preserve"> </w:t>
      </w:r>
      <w:r>
        <w:t xml:space="preserve">профессионального учреждения </w:t>
      </w:r>
      <w:r w:rsidRPr="00681B4B">
        <w:t>«Красногорский экономико-правовой технику</w:t>
      </w:r>
      <w:r>
        <w:t>м» (Григорьева В.С.)</w:t>
      </w:r>
      <w:r w:rsidRPr="00681B4B">
        <w:t xml:space="preserve"> обеспечить участие в Спартакиаде </w:t>
      </w:r>
      <w:r w:rsidRPr="0094713B">
        <w:t>сборн</w:t>
      </w:r>
      <w:r>
        <w:t>ых</w:t>
      </w:r>
      <w:r w:rsidRPr="0094713B">
        <w:t xml:space="preserve"> команд </w:t>
      </w:r>
      <w:r>
        <w:t>(студенты</w:t>
      </w:r>
      <w:r w:rsidR="00A40D71">
        <w:t xml:space="preserve"> </w:t>
      </w:r>
      <w:r>
        <w:t>1 и 2 курс по 15 человек).</w:t>
      </w:r>
    </w:p>
    <w:p w14:paraId="526262B1" w14:textId="238DD2C1" w:rsidR="00BF2DFD" w:rsidRPr="00C02D7D" w:rsidRDefault="00893E7A" w:rsidP="00BF2DFD">
      <w:pPr>
        <w:ind w:firstLine="708"/>
      </w:pPr>
      <w:r>
        <w:t>1</w:t>
      </w:r>
      <w:r w:rsidR="00A40D71">
        <w:t>2</w:t>
      </w:r>
      <w:r w:rsidR="00BF2DFD" w:rsidRPr="00C02D7D">
        <w:t>.</w:t>
      </w:r>
      <w:r w:rsidR="00BF2DFD">
        <w:t> </w:t>
      </w:r>
      <w:r w:rsidR="00BF2DFD" w:rsidRPr="00FD44E3">
        <w:t>Муниципальному казенному учреждению «Центр обслуживания» городского округа Кашира (</w:t>
      </w:r>
      <w:r w:rsidR="004602CB">
        <w:t>Сороконенко</w:t>
      </w:r>
      <w:r w:rsidR="00BF2DFD" w:rsidRPr="00FD44E3">
        <w:t xml:space="preserve"> </w:t>
      </w:r>
      <w:r w:rsidR="004602CB">
        <w:t>Р</w:t>
      </w:r>
      <w:r w:rsidR="00BF2DFD" w:rsidRPr="00FD44E3">
        <w:t xml:space="preserve">.А.) </w:t>
      </w:r>
      <w:r w:rsidR="00BF2DFD" w:rsidRPr="00C02D7D">
        <w:t xml:space="preserve">обеспечить освещение </w:t>
      </w:r>
      <w:r>
        <w:t>Спартакиады</w:t>
      </w:r>
      <w:r w:rsidR="00BF2DFD" w:rsidRPr="00C02D7D">
        <w:t xml:space="preserve"> в средствах массовой информации.</w:t>
      </w:r>
    </w:p>
    <w:p w14:paraId="2370F665" w14:textId="76E92D5D" w:rsidR="00BF2DFD" w:rsidRPr="00C02D7D" w:rsidRDefault="00893E7A" w:rsidP="00BF2DFD">
      <w:pPr>
        <w:ind w:firstLine="708"/>
      </w:pPr>
      <w:r>
        <w:t>1</w:t>
      </w:r>
      <w:r w:rsidR="00A40D71">
        <w:t>3</w:t>
      </w:r>
      <w:r w:rsidR="00BF2DFD" w:rsidRPr="00C02D7D">
        <w:t>.</w:t>
      </w:r>
      <w:r w:rsidR="00BF2DFD">
        <w:t> </w:t>
      </w:r>
      <w:r w:rsidR="00BF2DFD" w:rsidRPr="00C02D7D">
        <w:t>Настоящее постановление вступает в силу со дня принятия.</w:t>
      </w:r>
    </w:p>
    <w:p w14:paraId="3FA94F37" w14:textId="0994E5BB" w:rsidR="00BF2DFD" w:rsidRDefault="00BF2DFD" w:rsidP="00BF2DFD">
      <w:pPr>
        <w:ind w:firstLine="708"/>
      </w:pPr>
      <w:r>
        <w:t>1</w:t>
      </w:r>
      <w:r w:rsidR="00A40D71">
        <w:t>4</w:t>
      </w:r>
      <w:r w:rsidRPr="00C02D7D">
        <w:t>.</w:t>
      </w:r>
      <w:r>
        <w:t> </w:t>
      </w:r>
      <w:r w:rsidRPr="00C02D7D">
        <w:t xml:space="preserve">Контроль за исполнением настоящего постановления возложить на заместителя </w:t>
      </w:r>
      <w:r>
        <w:t>г</w:t>
      </w:r>
      <w:r w:rsidRPr="00C02D7D">
        <w:t xml:space="preserve">лавы городского округа Кашира </w:t>
      </w:r>
      <w:r w:rsidR="004602CB">
        <w:t>Троицкую</w:t>
      </w:r>
      <w:r w:rsidRPr="00C02D7D">
        <w:t xml:space="preserve"> С.</w:t>
      </w:r>
      <w:r w:rsidR="004602CB">
        <w:t>С</w:t>
      </w:r>
      <w:r w:rsidRPr="00C02D7D">
        <w:t>.</w:t>
      </w:r>
    </w:p>
    <w:p w14:paraId="0B8FCC1A" w14:textId="77777777" w:rsidR="00D4275A" w:rsidRDefault="00D4275A" w:rsidP="00CE250F"/>
    <w:p w14:paraId="3A54D4E7" w14:textId="77777777" w:rsidR="00F903E8" w:rsidRPr="000C5897" w:rsidRDefault="00F903E8" w:rsidP="00CE250F"/>
    <w:p w14:paraId="1E6FC9F1" w14:textId="50D21877" w:rsidR="00982C2B" w:rsidRPr="00982C2B" w:rsidRDefault="00F903E8" w:rsidP="00982C2B">
      <w:pPr>
        <w:pStyle w:val="11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val="ru-RU" w:eastAsia="en-US"/>
        </w:rPr>
      </w:pPr>
      <w:r w:rsidRPr="00F903E8">
        <w:rPr>
          <w:rFonts w:ascii="Times New Roman" w:hAnsi="Times New Roman" w:cs="Times New Roman"/>
          <w:b w:val="0"/>
          <w:bCs w:val="0"/>
          <w:sz w:val="28"/>
          <w:szCs w:val="28"/>
          <w:lang w:val="ru-RU" w:eastAsia="en-US"/>
        </w:rPr>
        <w:t xml:space="preserve">Глава городского округа Кашира                                                 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 w:eastAsia="en-US"/>
        </w:rPr>
        <w:t xml:space="preserve">    </w:t>
      </w:r>
      <w:r w:rsidRPr="00F903E8">
        <w:rPr>
          <w:rFonts w:ascii="Times New Roman" w:hAnsi="Times New Roman" w:cs="Times New Roman"/>
          <w:b w:val="0"/>
          <w:bCs w:val="0"/>
          <w:sz w:val="28"/>
          <w:szCs w:val="28"/>
          <w:lang w:val="ru-RU" w:eastAsia="en-US"/>
        </w:rPr>
        <w:t xml:space="preserve"> Р.А.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ru-RU" w:eastAsia="en-US"/>
        </w:rPr>
        <w:t xml:space="preserve"> </w:t>
      </w:r>
      <w:r w:rsidRPr="00F903E8">
        <w:rPr>
          <w:rFonts w:ascii="Times New Roman" w:hAnsi="Times New Roman" w:cs="Times New Roman"/>
          <w:b w:val="0"/>
          <w:bCs w:val="0"/>
          <w:sz w:val="28"/>
          <w:szCs w:val="28"/>
          <w:lang w:val="ru-RU" w:eastAsia="en-US"/>
        </w:rPr>
        <w:t xml:space="preserve">Пичугин </w:t>
      </w:r>
      <w:r w:rsidR="00982C2B">
        <w:br w:type="page"/>
      </w:r>
    </w:p>
    <w:p w14:paraId="6AAE13A4" w14:textId="77777777" w:rsidR="00893E7A" w:rsidRDefault="00893E7A" w:rsidP="00A74433">
      <w:pPr>
        <w:ind w:firstLine="0"/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Look w:val="00A0" w:firstRow="1" w:lastRow="0" w:firstColumn="1" w:lastColumn="0" w:noHBand="0" w:noVBand="0"/>
      </w:tblPr>
      <w:tblGrid>
        <w:gridCol w:w="4469"/>
        <w:gridCol w:w="4601"/>
      </w:tblGrid>
      <w:tr w:rsidR="00893E7A" w:rsidRPr="00BB470A" w14:paraId="4A078380" w14:textId="77777777" w:rsidTr="007C3636">
        <w:tc>
          <w:tcPr>
            <w:tcW w:w="4648" w:type="dxa"/>
          </w:tcPr>
          <w:p w14:paraId="38845BF2" w14:textId="77777777" w:rsidR="00893E7A" w:rsidRPr="00BB470A" w:rsidRDefault="00893E7A" w:rsidP="007C3636">
            <w:pPr>
              <w:rPr>
                <w:i/>
              </w:rPr>
            </w:pPr>
          </w:p>
        </w:tc>
        <w:tc>
          <w:tcPr>
            <w:tcW w:w="4707" w:type="dxa"/>
          </w:tcPr>
          <w:p w14:paraId="48C8300D" w14:textId="77777777" w:rsidR="00893E7A" w:rsidRPr="00BB470A" w:rsidRDefault="00893E7A" w:rsidP="00893E7A">
            <w:pPr>
              <w:ind w:firstLine="0"/>
            </w:pPr>
            <w:r w:rsidRPr="00BB470A">
              <w:t xml:space="preserve">Приложение </w:t>
            </w:r>
          </w:p>
          <w:p w14:paraId="7D0EE68D" w14:textId="77777777" w:rsidR="00893E7A" w:rsidRDefault="00893E7A" w:rsidP="00A40D71">
            <w:pPr>
              <w:ind w:firstLine="0"/>
            </w:pPr>
            <w:r>
              <w:t xml:space="preserve">к </w:t>
            </w:r>
            <w:r w:rsidRPr="00BB470A">
              <w:t>постановлению администрации                 городского округа Кашира</w:t>
            </w:r>
          </w:p>
          <w:p w14:paraId="253DAC4B" w14:textId="2E7ED2B6" w:rsidR="00A40D71" w:rsidRPr="00BB470A" w:rsidRDefault="00344A47" w:rsidP="00A40D71">
            <w:pPr>
              <w:ind w:firstLine="0"/>
            </w:pPr>
            <w:r>
              <w:t>от 04.03.2026  № 316-па</w:t>
            </w:r>
          </w:p>
        </w:tc>
      </w:tr>
    </w:tbl>
    <w:p w14:paraId="1D4C9F91" w14:textId="77777777" w:rsidR="00893E7A" w:rsidRPr="00BB470A" w:rsidRDefault="00893E7A" w:rsidP="00893E7A">
      <w:pPr>
        <w:jc w:val="center"/>
        <w:rPr>
          <w:b/>
        </w:rPr>
      </w:pPr>
    </w:p>
    <w:p w14:paraId="1F923DE4" w14:textId="77777777" w:rsidR="00893E7A" w:rsidRPr="00BB470A" w:rsidRDefault="00893E7A" w:rsidP="00893E7A">
      <w:pPr>
        <w:jc w:val="center"/>
        <w:rPr>
          <w:b/>
        </w:rPr>
      </w:pPr>
    </w:p>
    <w:p w14:paraId="485D20DB" w14:textId="77777777" w:rsidR="00893E7A" w:rsidRPr="00BB470A" w:rsidRDefault="00893E7A" w:rsidP="00893E7A">
      <w:pPr>
        <w:jc w:val="center"/>
        <w:rPr>
          <w:b/>
        </w:rPr>
      </w:pPr>
      <w:r w:rsidRPr="00BB470A">
        <w:rPr>
          <w:b/>
        </w:rPr>
        <w:t>Смета расходов</w:t>
      </w:r>
    </w:p>
    <w:p w14:paraId="37C240E9" w14:textId="77777777" w:rsidR="00893E7A" w:rsidRPr="00BB470A" w:rsidRDefault="00893E7A" w:rsidP="00893E7A"/>
    <w:p w14:paraId="3240EBD5" w14:textId="078D70AC" w:rsidR="00893E7A" w:rsidRPr="00BB470A" w:rsidRDefault="0034269E" w:rsidP="00893E7A">
      <w:pPr>
        <w:jc w:val="center"/>
        <w:rPr>
          <w:bCs/>
        </w:rPr>
      </w:pPr>
      <w:r>
        <w:t>На</w:t>
      </w:r>
      <w:r w:rsidR="00893E7A" w:rsidRPr="00BB470A">
        <w:t xml:space="preserve"> </w:t>
      </w:r>
      <w:r w:rsidR="00893E7A" w:rsidRPr="00BB470A">
        <w:rPr>
          <w:bCs/>
        </w:rPr>
        <w:t>проведени</w:t>
      </w:r>
      <w:r>
        <w:rPr>
          <w:bCs/>
        </w:rPr>
        <w:t>е</w:t>
      </w:r>
      <w:r w:rsidR="00893E7A" w:rsidRPr="00BB470A">
        <w:rPr>
          <w:bCs/>
        </w:rPr>
        <w:t xml:space="preserve"> </w:t>
      </w:r>
      <w:r w:rsidR="00A40D71">
        <w:rPr>
          <w:bCs/>
        </w:rPr>
        <w:t>зимней</w:t>
      </w:r>
      <w:r w:rsidR="00893E7A" w:rsidRPr="00BB470A">
        <w:rPr>
          <w:bCs/>
        </w:rPr>
        <w:t xml:space="preserve"> Спартакиады призывной и</w:t>
      </w:r>
    </w:p>
    <w:p w14:paraId="7FA42543" w14:textId="3604DCF5" w:rsidR="00893E7A" w:rsidRDefault="00893E7A" w:rsidP="00893E7A">
      <w:pPr>
        <w:jc w:val="center"/>
        <w:rPr>
          <w:bCs/>
        </w:rPr>
      </w:pPr>
      <w:r w:rsidRPr="00BB470A">
        <w:rPr>
          <w:bCs/>
        </w:rPr>
        <w:t>допризывной молодежи «Вместе с ГТО!»</w:t>
      </w:r>
      <w:r>
        <w:rPr>
          <w:bCs/>
        </w:rPr>
        <w:t xml:space="preserve"> </w:t>
      </w:r>
      <w:r w:rsidRPr="00BB470A">
        <w:rPr>
          <w:bCs/>
        </w:rPr>
        <w:t>городского округа Кашира</w:t>
      </w:r>
      <w:r w:rsidR="00A40D71">
        <w:rPr>
          <w:bCs/>
        </w:rPr>
        <w:t>, посвященного 670-летию города Кашира</w:t>
      </w:r>
    </w:p>
    <w:p w14:paraId="57368834" w14:textId="77777777" w:rsidR="00893E7A" w:rsidRPr="00BB470A" w:rsidRDefault="00893E7A" w:rsidP="00893E7A">
      <w:pPr>
        <w:jc w:val="center"/>
      </w:pPr>
    </w:p>
    <w:p w14:paraId="62141F4F" w14:textId="08165BE9" w:rsidR="00893E7A" w:rsidRPr="00BB470A" w:rsidRDefault="00893E7A" w:rsidP="00893E7A">
      <w:r w:rsidRPr="00BB470A">
        <w:t xml:space="preserve">Дата проведения: </w:t>
      </w:r>
      <w:r w:rsidR="00A40D71">
        <w:t>04</w:t>
      </w:r>
      <w:r w:rsidRPr="00BB470A">
        <w:t>.0</w:t>
      </w:r>
      <w:r w:rsidR="00A40D71">
        <w:t>3</w:t>
      </w:r>
      <w:r w:rsidRPr="00BB470A">
        <w:t>.202</w:t>
      </w:r>
      <w:r w:rsidR="00A40D71">
        <w:t>6</w:t>
      </w:r>
    </w:p>
    <w:p w14:paraId="39021389" w14:textId="54DFE678" w:rsidR="00893E7A" w:rsidRPr="00BB470A" w:rsidRDefault="00893E7A" w:rsidP="00893E7A">
      <w:pPr>
        <w:widowControl w:val="0"/>
        <w:tabs>
          <w:tab w:val="left" w:pos="0"/>
        </w:tabs>
        <w:suppressAutoHyphens/>
      </w:pPr>
      <w:r w:rsidRPr="00BB470A">
        <w:t>Место проведения:</w:t>
      </w:r>
      <w:r w:rsidR="00B35E12">
        <w:t xml:space="preserve"> г</w:t>
      </w:r>
      <w:r>
        <w:t xml:space="preserve">. Кашира, </w:t>
      </w:r>
      <w:r w:rsidRPr="00BB470A">
        <w:t>Двор</w:t>
      </w:r>
      <w:r>
        <w:t>ец</w:t>
      </w:r>
      <w:r w:rsidRPr="00BB470A">
        <w:t xml:space="preserve"> спорта «Юбилейный</w:t>
      </w:r>
      <w:r w:rsidR="00A40D71" w:rsidRPr="00BB470A">
        <w:t>»</w:t>
      </w:r>
      <w:r w:rsidR="00A40D71">
        <w:t xml:space="preserve">, </w:t>
      </w:r>
      <w:r w:rsidR="00A40D71">
        <w:br/>
      </w:r>
      <w:r w:rsidRPr="00BB470A">
        <w:t>МАУ «Спортклуб «Кашира» им</w:t>
      </w:r>
      <w:r>
        <w:t>ени</w:t>
      </w:r>
      <w:r w:rsidRPr="00BB470A">
        <w:t xml:space="preserve"> Н.П. Елисеева»</w:t>
      </w:r>
    </w:p>
    <w:p w14:paraId="1FB42F96" w14:textId="77777777" w:rsidR="00893E7A" w:rsidRPr="00BB470A" w:rsidRDefault="00893E7A" w:rsidP="00893E7A">
      <w:pPr>
        <w:tabs>
          <w:tab w:val="left" w:pos="0"/>
        </w:tabs>
        <w:rPr>
          <w:bCs/>
        </w:rPr>
      </w:pPr>
    </w:p>
    <w:p w14:paraId="5E924589" w14:textId="77777777" w:rsidR="00893E7A" w:rsidRPr="00BB470A" w:rsidRDefault="00893E7A" w:rsidP="00893E7A">
      <w:pPr>
        <w:jc w:val="center"/>
        <w:rPr>
          <w:b/>
        </w:rPr>
      </w:pPr>
      <w:r w:rsidRPr="00BB470A">
        <w:rPr>
          <w:b/>
        </w:rPr>
        <w:t>Наградная атрибутика:</w:t>
      </w:r>
    </w:p>
    <w:p w14:paraId="2C8293E1" w14:textId="77777777" w:rsidR="00893E7A" w:rsidRPr="00BB470A" w:rsidRDefault="00893E7A" w:rsidP="00893E7A">
      <w:pPr>
        <w:jc w:val="center"/>
        <w:rPr>
          <w:b/>
        </w:rPr>
      </w:pPr>
    </w:p>
    <w:p w14:paraId="286FE2ED" w14:textId="6F3BF8D9" w:rsidR="00893E7A" w:rsidRDefault="00893E7A" w:rsidP="00893E7A">
      <w:r>
        <w:t xml:space="preserve">Медали: </w:t>
      </w:r>
      <w:r w:rsidR="003A6195">
        <w:t>36</w:t>
      </w:r>
      <w:r>
        <w:t xml:space="preserve"> шт. х </w:t>
      </w:r>
      <w:r w:rsidR="003A6195">
        <w:t>99</w:t>
      </w:r>
      <w:r>
        <w:t xml:space="preserve"> руб. = </w:t>
      </w:r>
      <w:r w:rsidR="003A6195">
        <w:t>3564</w:t>
      </w:r>
      <w:r>
        <w:t xml:space="preserve"> руб.</w:t>
      </w:r>
    </w:p>
    <w:p w14:paraId="33662BE4" w14:textId="481014F9" w:rsidR="00893E7A" w:rsidRDefault="00893E7A" w:rsidP="003A6195">
      <w:r>
        <w:t xml:space="preserve">Кубки: </w:t>
      </w:r>
      <w:r w:rsidR="003A6195">
        <w:t>3</w:t>
      </w:r>
      <w:r>
        <w:t xml:space="preserve"> шт. х </w:t>
      </w:r>
      <w:r w:rsidR="003A6195">
        <w:t xml:space="preserve">3000 </w:t>
      </w:r>
      <w:r>
        <w:t xml:space="preserve">руб. = </w:t>
      </w:r>
      <w:r w:rsidR="003A6195">
        <w:t>9000</w:t>
      </w:r>
      <w:r>
        <w:t xml:space="preserve"> руб.</w:t>
      </w:r>
    </w:p>
    <w:p w14:paraId="71AEA9E2" w14:textId="77777777" w:rsidR="00893E7A" w:rsidRPr="00BB470A" w:rsidRDefault="00893E7A" w:rsidP="00893E7A"/>
    <w:p w14:paraId="54B83E0F" w14:textId="77777777" w:rsidR="00893E7A" w:rsidRPr="00BB470A" w:rsidRDefault="00893E7A" w:rsidP="00893E7A">
      <w:pPr>
        <w:rPr>
          <w:b/>
          <w:highlight w:val="yellow"/>
        </w:rPr>
      </w:pPr>
    </w:p>
    <w:p w14:paraId="3B31A223" w14:textId="37852FBA" w:rsidR="00893E7A" w:rsidRPr="00BB470A" w:rsidRDefault="00893E7A" w:rsidP="00893E7A">
      <w:r w:rsidRPr="00BB470A">
        <w:rPr>
          <w:b/>
        </w:rPr>
        <w:t>Итого:</w:t>
      </w:r>
      <w:r w:rsidRPr="00BB470A">
        <w:t xml:space="preserve"> </w:t>
      </w:r>
      <w:r w:rsidR="003A6195">
        <w:t>12564</w:t>
      </w:r>
      <w:r w:rsidRPr="00BB470A">
        <w:t xml:space="preserve"> (</w:t>
      </w:r>
      <w:r w:rsidR="003A6195">
        <w:t>двенадцать тысяч пятьсот шестьдесят четыре</w:t>
      </w:r>
      <w:r>
        <w:t>)</w:t>
      </w:r>
      <w:r w:rsidRPr="00BB470A">
        <w:t xml:space="preserve"> рублей</w:t>
      </w:r>
      <w:r w:rsidR="00A40D71">
        <w:t xml:space="preserve"> </w:t>
      </w:r>
      <w:r w:rsidRPr="00BB470A">
        <w:t>00 копеек.</w:t>
      </w:r>
    </w:p>
    <w:p w14:paraId="03574DBB" w14:textId="77777777" w:rsidR="00893E7A" w:rsidRDefault="00893E7A" w:rsidP="00A40D71">
      <w:pPr>
        <w:ind w:firstLine="0"/>
      </w:pPr>
    </w:p>
    <w:p w14:paraId="474D9EC7" w14:textId="77777777" w:rsidR="00893E7A" w:rsidRDefault="00893E7A" w:rsidP="00893E7A"/>
    <w:p w14:paraId="07D119B4" w14:textId="77777777" w:rsidR="00893E7A" w:rsidRDefault="00893E7A" w:rsidP="00893E7A"/>
    <w:p w14:paraId="7BD3C6F5" w14:textId="77777777" w:rsidR="00893E7A" w:rsidRDefault="00893E7A" w:rsidP="00893E7A"/>
    <w:p w14:paraId="7D7CD1AA" w14:textId="77777777" w:rsidR="00893E7A" w:rsidRPr="00A74433" w:rsidRDefault="00893E7A" w:rsidP="00A74433">
      <w:pPr>
        <w:ind w:firstLine="0"/>
        <w:rPr>
          <w:sz w:val="22"/>
          <w:szCs w:val="22"/>
        </w:rPr>
      </w:pPr>
    </w:p>
    <w:sectPr w:rsidR="00893E7A" w:rsidRPr="00A74433" w:rsidSect="00831373">
      <w:pgSz w:w="11906" w:h="16838"/>
      <w:pgMar w:top="567" w:right="851" w:bottom="851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406756"/>
    <w:multiLevelType w:val="hybridMultilevel"/>
    <w:tmpl w:val="C44645FE"/>
    <w:lvl w:ilvl="0" w:tplc="D4DA3814">
      <w:start w:val="1"/>
      <w:numFmt w:val="decimal"/>
      <w:lvlText w:val="%1."/>
      <w:lvlJc w:val="left"/>
      <w:pPr>
        <w:ind w:left="2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5" w:hanging="360"/>
      </w:pPr>
    </w:lvl>
    <w:lvl w:ilvl="2" w:tplc="0419001B" w:tentative="1">
      <w:start w:val="1"/>
      <w:numFmt w:val="lowerRoman"/>
      <w:lvlText w:val="%3."/>
      <w:lvlJc w:val="right"/>
      <w:pPr>
        <w:ind w:left="3925" w:hanging="180"/>
      </w:pPr>
    </w:lvl>
    <w:lvl w:ilvl="3" w:tplc="0419000F" w:tentative="1">
      <w:start w:val="1"/>
      <w:numFmt w:val="decimal"/>
      <w:lvlText w:val="%4."/>
      <w:lvlJc w:val="left"/>
      <w:pPr>
        <w:ind w:left="4645" w:hanging="360"/>
      </w:pPr>
    </w:lvl>
    <w:lvl w:ilvl="4" w:tplc="04190019" w:tentative="1">
      <w:start w:val="1"/>
      <w:numFmt w:val="lowerLetter"/>
      <w:lvlText w:val="%5."/>
      <w:lvlJc w:val="left"/>
      <w:pPr>
        <w:ind w:left="5365" w:hanging="360"/>
      </w:pPr>
    </w:lvl>
    <w:lvl w:ilvl="5" w:tplc="0419001B" w:tentative="1">
      <w:start w:val="1"/>
      <w:numFmt w:val="lowerRoman"/>
      <w:lvlText w:val="%6."/>
      <w:lvlJc w:val="right"/>
      <w:pPr>
        <w:ind w:left="6085" w:hanging="180"/>
      </w:pPr>
    </w:lvl>
    <w:lvl w:ilvl="6" w:tplc="0419000F" w:tentative="1">
      <w:start w:val="1"/>
      <w:numFmt w:val="decimal"/>
      <w:lvlText w:val="%7."/>
      <w:lvlJc w:val="left"/>
      <w:pPr>
        <w:ind w:left="6805" w:hanging="360"/>
      </w:pPr>
    </w:lvl>
    <w:lvl w:ilvl="7" w:tplc="04190019" w:tentative="1">
      <w:start w:val="1"/>
      <w:numFmt w:val="lowerLetter"/>
      <w:lvlText w:val="%8."/>
      <w:lvlJc w:val="left"/>
      <w:pPr>
        <w:ind w:left="7525" w:hanging="360"/>
      </w:pPr>
    </w:lvl>
    <w:lvl w:ilvl="8" w:tplc="0419001B" w:tentative="1">
      <w:start w:val="1"/>
      <w:numFmt w:val="lowerRoman"/>
      <w:lvlText w:val="%9."/>
      <w:lvlJc w:val="right"/>
      <w:pPr>
        <w:ind w:left="8245" w:hanging="180"/>
      </w:pPr>
    </w:lvl>
  </w:abstractNum>
  <w:abstractNum w:abstractNumId="1" w15:restartNumberingAfterBreak="0">
    <w:nsid w:val="4D870B4B"/>
    <w:multiLevelType w:val="hybridMultilevel"/>
    <w:tmpl w:val="9AEE1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C0095"/>
    <w:multiLevelType w:val="hybridMultilevel"/>
    <w:tmpl w:val="1B6E9130"/>
    <w:lvl w:ilvl="0" w:tplc="E2321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875223C"/>
    <w:multiLevelType w:val="hybridMultilevel"/>
    <w:tmpl w:val="1F0A420C"/>
    <w:lvl w:ilvl="0" w:tplc="05D038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104B1"/>
    <w:rsid w:val="00045971"/>
    <w:rsid w:val="000C1CE7"/>
    <w:rsid w:val="000C6959"/>
    <w:rsid w:val="000C6BE1"/>
    <w:rsid w:val="000C7E46"/>
    <w:rsid w:val="000D4BE7"/>
    <w:rsid w:val="000E7E75"/>
    <w:rsid w:val="00113D2D"/>
    <w:rsid w:val="00127B89"/>
    <w:rsid w:val="0013356B"/>
    <w:rsid w:val="00133D86"/>
    <w:rsid w:val="001428E6"/>
    <w:rsid w:val="00151443"/>
    <w:rsid w:val="001A2BC0"/>
    <w:rsid w:val="001C7391"/>
    <w:rsid w:val="002135C6"/>
    <w:rsid w:val="00216DEE"/>
    <w:rsid w:val="00234FCA"/>
    <w:rsid w:val="0024797B"/>
    <w:rsid w:val="0029114D"/>
    <w:rsid w:val="002C06C0"/>
    <w:rsid w:val="002C0AF2"/>
    <w:rsid w:val="002C1C6B"/>
    <w:rsid w:val="002C6D7A"/>
    <w:rsid w:val="002E378D"/>
    <w:rsid w:val="00315E15"/>
    <w:rsid w:val="003161A1"/>
    <w:rsid w:val="0034269E"/>
    <w:rsid w:val="00344A47"/>
    <w:rsid w:val="00355471"/>
    <w:rsid w:val="00373FF5"/>
    <w:rsid w:val="0037469B"/>
    <w:rsid w:val="003A1E3E"/>
    <w:rsid w:val="003A6195"/>
    <w:rsid w:val="003E1D86"/>
    <w:rsid w:val="003E71EB"/>
    <w:rsid w:val="004137CC"/>
    <w:rsid w:val="00427587"/>
    <w:rsid w:val="0044147D"/>
    <w:rsid w:val="0045662F"/>
    <w:rsid w:val="004602CB"/>
    <w:rsid w:val="00475F87"/>
    <w:rsid w:val="00490B87"/>
    <w:rsid w:val="004D408B"/>
    <w:rsid w:val="004E4CB2"/>
    <w:rsid w:val="004F23FE"/>
    <w:rsid w:val="00507357"/>
    <w:rsid w:val="00526242"/>
    <w:rsid w:val="00546D6A"/>
    <w:rsid w:val="00553FC7"/>
    <w:rsid w:val="005C1D8B"/>
    <w:rsid w:val="005D426F"/>
    <w:rsid w:val="00603EBE"/>
    <w:rsid w:val="006125E1"/>
    <w:rsid w:val="00615A80"/>
    <w:rsid w:val="00636C34"/>
    <w:rsid w:val="00654F92"/>
    <w:rsid w:val="006678D6"/>
    <w:rsid w:val="00690CB3"/>
    <w:rsid w:val="006949CC"/>
    <w:rsid w:val="006A0938"/>
    <w:rsid w:val="006B08F8"/>
    <w:rsid w:val="00706159"/>
    <w:rsid w:val="00720A2F"/>
    <w:rsid w:val="00723A5B"/>
    <w:rsid w:val="00733C6F"/>
    <w:rsid w:val="00787660"/>
    <w:rsid w:val="00791731"/>
    <w:rsid w:val="007A2476"/>
    <w:rsid w:val="007B4685"/>
    <w:rsid w:val="007C00F4"/>
    <w:rsid w:val="00803AA4"/>
    <w:rsid w:val="00821C16"/>
    <w:rsid w:val="00831373"/>
    <w:rsid w:val="008352CC"/>
    <w:rsid w:val="00837585"/>
    <w:rsid w:val="00876069"/>
    <w:rsid w:val="00893E7A"/>
    <w:rsid w:val="008B72D2"/>
    <w:rsid w:val="008D1FFC"/>
    <w:rsid w:val="009017E7"/>
    <w:rsid w:val="009102C5"/>
    <w:rsid w:val="00934049"/>
    <w:rsid w:val="00954921"/>
    <w:rsid w:val="00965E84"/>
    <w:rsid w:val="00982C2B"/>
    <w:rsid w:val="00986C3D"/>
    <w:rsid w:val="009B1282"/>
    <w:rsid w:val="009B3A5C"/>
    <w:rsid w:val="009D063D"/>
    <w:rsid w:val="009D51C5"/>
    <w:rsid w:val="009E6188"/>
    <w:rsid w:val="00A051D7"/>
    <w:rsid w:val="00A11AC8"/>
    <w:rsid w:val="00A31559"/>
    <w:rsid w:val="00A40D71"/>
    <w:rsid w:val="00A461CB"/>
    <w:rsid w:val="00A51D98"/>
    <w:rsid w:val="00A52972"/>
    <w:rsid w:val="00A70895"/>
    <w:rsid w:val="00A74433"/>
    <w:rsid w:val="00A8442D"/>
    <w:rsid w:val="00A94895"/>
    <w:rsid w:val="00B252B4"/>
    <w:rsid w:val="00B30DAD"/>
    <w:rsid w:val="00B35E12"/>
    <w:rsid w:val="00B57A13"/>
    <w:rsid w:val="00B94533"/>
    <w:rsid w:val="00B96106"/>
    <w:rsid w:val="00BE4D34"/>
    <w:rsid w:val="00BE4D88"/>
    <w:rsid w:val="00BF2DFD"/>
    <w:rsid w:val="00C05196"/>
    <w:rsid w:val="00C8252C"/>
    <w:rsid w:val="00C90D59"/>
    <w:rsid w:val="00CA124B"/>
    <w:rsid w:val="00CB039F"/>
    <w:rsid w:val="00CC011A"/>
    <w:rsid w:val="00CE227F"/>
    <w:rsid w:val="00CE250F"/>
    <w:rsid w:val="00CE512D"/>
    <w:rsid w:val="00D10254"/>
    <w:rsid w:val="00D223FB"/>
    <w:rsid w:val="00D4275A"/>
    <w:rsid w:val="00D62A9A"/>
    <w:rsid w:val="00D7675B"/>
    <w:rsid w:val="00D82DDA"/>
    <w:rsid w:val="00D84F2A"/>
    <w:rsid w:val="00D863BD"/>
    <w:rsid w:val="00D973FC"/>
    <w:rsid w:val="00DC2487"/>
    <w:rsid w:val="00DD2633"/>
    <w:rsid w:val="00E04EF4"/>
    <w:rsid w:val="00E72770"/>
    <w:rsid w:val="00E872D6"/>
    <w:rsid w:val="00E97072"/>
    <w:rsid w:val="00EA167E"/>
    <w:rsid w:val="00EB12CB"/>
    <w:rsid w:val="00F10C23"/>
    <w:rsid w:val="00F22E9E"/>
    <w:rsid w:val="00F366F8"/>
    <w:rsid w:val="00F639FC"/>
    <w:rsid w:val="00F87D2A"/>
    <w:rsid w:val="00F903E8"/>
    <w:rsid w:val="00FE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6C18A001-E9E6-43D2-9EF8-37E852F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069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Пост1 Знак"/>
    <w:link w:val="10"/>
    <w:locked/>
    <w:rsid w:val="00876069"/>
    <w:rPr>
      <w:rFonts w:ascii="Sylfaen" w:eastAsia="Calibri" w:hAnsi="Sylfaen"/>
      <w:noProof/>
    </w:rPr>
  </w:style>
  <w:style w:type="paragraph" w:customStyle="1" w:styleId="10">
    <w:name w:val="Пост1"/>
    <w:link w:val="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">
    <w:name w:val="Пост2 Знак"/>
    <w:link w:val="20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0">
    <w:name w:val="Пост2"/>
    <w:link w:val="2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6069"/>
    <w:rPr>
      <w:rFonts w:ascii="Tahoma" w:eastAsia="Calibri" w:hAnsi="Tahoma" w:cs="Tahoma"/>
      <w:sz w:val="16"/>
      <w:szCs w:val="16"/>
    </w:rPr>
  </w:style>
  <w:style w:type="paragraph" w:customStyle="1" w:styleId="ConsPlusTitle">
    <w:name w:val="ConsPlusTitle"/>
    <w:rsid w:val="00603EB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rsid w:val="00603EBE"/>
    <w:rPr>
      <w:color w:val="0000FF"/>
      <w:u w:val="single"/>
    </w:rPr>
  </w:style>
  <w:style w:type="paragraph" w:customStyle="1" w:styleId="11">
    <w:name w:val="1"/>
    <w:basedOn w:val="a"/>
    <w:next w:val="a6"/>
    <w:link w:val="21"/>
    <w:qFormat/>
    <w:rsid w:val="00F903E8"/>
    <w:pPr>
      <w:ind w:firstLine="0"/>
      <w:jc w:val="center"/>
    </w:pPr>
    <w:rPr>
      <w:rFonts w:asciiTheme="minorHAnsi" w:eastAsiaTheme="minorHAnsi" w:hAnsiTheme="minorHAnsi" w:cstheme="minorBidi"/>
      <w:b/>
      <w:bCs/>
      <w:sz w:val="24"/>
      <w:szCs w:val="24"/>
      <w:lang w:val="x-none" w:eastAsia="x-none"/>
    </w:rPr>
  </w:style>
  <w:style w:type="character" w:customStyle="1" w:styleId="21">
    <w:name w:val="Название Знак2"/>
    <w:link w:val="11"/>
    <w:rsid w:val="00F903E8"/>
    <w:rPr>
      <w:b/>
      <w:bCs/>
      <w:sz w:val="24"/>
      <w:szCs w:val="24"/>
      <w:lang w:val="x-none" w:eastAsia="x-none"/>
    </w:rPr>
  </w:style>
  <w:style w:type="paragraph" w:styleId="a6">
    <w:name w:val="Title"/>
    <w:basedOn w:val="a"/>
    <w:next w:val="a"/>
    <w:link w:val="a7"/>
    <w:uiPriority w:val="10"/>
    <w:qFormat/>
    <w:rsid w:val="00F903E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F903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List Paragraph"/>
    <w:basedOn w:val="a"/>
    <w:uiPriority w:val="34"/>
    <w:qFormat/>
    <w:rsid w:val="00F903E8"/>
    <w:pPr>
      <w:ind w:left="720"/>
      <w:contextualSpacing/>
    </w:pPr>
  </w:style>
  <w:style w:type="table" w:styleId="a9">
    <w:name w:val="Table Grid"/>
    <w:basedOn w:val="a1"/>
    <w:uiPriority w:val="59"/>
    <w:rsid w:val="00831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8B72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D01C1-5639-4F33-A60F-27DADFE70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2026-03-05T05:42:00Z</cp:lastPrinted>
  <dcterms:created xsi:type="dcterms:W3CDTF">2026-03-05T05:43:00Z</dcterms:created>
  <dcterms:modified xsi:type="dcterms:W3CDTF">2026-03-06T05:56:00Z</dcterms:modified>
</cp:coreProperties>
</file>