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B444B4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150</w:t>
      </w:r>
      <w:r w:rsidR="00E7008D">
        <w:rPr>
          <w:rFonts w:ascii="Times New Roman" w:hAnsi="Times New Roman" w:cs="Times New Roman"/>
          <w:sz w:val="28"/>
          <w:szCs w:val="28"/>
        </w:rPr>
        <w:t>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402EBF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21A6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A63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7008D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2024-07-03T07:38:00Z</dcterms:modified>
</cp:coreProperties>
</file>